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E7" w:rsidRPr="00F43E9C" w:rsidRDefault="006D43E7" w:rsidP="00EC261E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E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3E7" w:rsidRPr="00F43E9C" w:rsidRDefault="006D43E7" w:rsidP="00EC261E">
      <w:pPr>
        <w:pStyle w:val="a3"/>
        <w:contextualSpacing/>
      </w:pPr>
      <w:r w:rsidRPr="00F43E9C">
        <w:t>Администрация Сямженского муниципального округа</w:t>
      </w:r>
    </w:p>
    <w:p w:rsidR="006D43E7" w:rsidRPr="00F43E9C" w:rsidRDefault="006D43E7" w:rsidP="00EC261E">
      <w:pPr>
        <w:pStyle w:val="a3"/>
        <w:contextualSpacing/>
      </w:pPr>
      <w:r w:rsidRPr="00F43E9C">
        <w:t>Вологодской области</w:t>
      </w:r>
    </w:p>
    <w:p w:rsidR="006D43E7" w:rsidRPr="00F43E9C" w:rsidRDefault="006D43E7" w:rsidP="00EC26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</w:p>
    <w:p w:rsidR="006D43E7" w:rsidRPr="00F43E9C" w:rsidRDefault="006D43E7" w:rsidP="00EC26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F43E9C">
        <w:rPr>
          <w:rFonts w:ascii="Times New Roman" w:hAnsi="Times New Roman" w:cs="Times New Roman"/>
          <w:b/>
          <w:sz w:val="40"/>
        </w:rPr>
        <w:t>ПОСТАНОВЛЕНИЕ</w:t>
      </w:r>
    </w:p>
    <w:p w:rsidR="006D43E7" w:rsidRPr="00F43E9C" w:rsidRDefault="006D43E7" w:rsidP="00EC261E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6D43E7" w:rsidRPr="00F43E9C" w:rsidRDefault="006D43E7" w:rsidP="00EC26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3E9C">
        <w:rPr>
          <w:rFonts w:ascii="Times New Roman" w:hAnsi="Times New Roman" w:cs="Times New Roman"/>
          <w:sz w:val="28"/>
          <w:szCs w:val="28"/>
        </w:rPr>
        <w:t xml:space="preserve">от  </w:t>
      </w:r>
      <w:r w:rsidR="00CB4747">
        <w:rPr>
          <w:rFonts w:ascii="Times New Roman" w:hAnsi="Times New Roman" w:cs="Times New Roman"/>
          <w:sz w:val="28"/>
          <w:szCs w:val="28"/>
        </w:rPr>
        <w:t>21</w:t>
      </w:r>
      <w:r w:rsidRPr="00F43E9C">
        <w:rPr>
          <w:rFonts w:ascii="Times New Roman" w:hAnsi="Times New Roman" w:cs="Times New Roman"/>
          <w:sz w:val="28"/>
          <w:szCs w:val="28"/>
        </w:rPr>
        <w:t>.0</w:t>
      </w:r>
      <w:r w:rsidR="000B31D2" w:rsidRPr="00F43E9C">
        <w:rPr>
          <w:rFonts w:ascii="Times New Roman" w:hAnsi="Times New Roman" w:cs="Times New Roman"/>
          <w:sz w:val="28"/>
          <w:szCs w:val="28"/>
        </w:rPr>
        <w:t>3</w:t>
      </w:r>
      <w:r w:rsidRPr="00F43E9C">
        <w:rPr>
          <w:rFonts w:ascii="Times New Roman" w:hAnsi="Times New Roman" w:cs="Times New Roman"/>
          <w:sz w:val="28"/>
          <w:szCs w:val="28"/>
        </w:rPr>
        <w:t>.202</w:t>
      </w:r>
      <w:r w:rsidR="000B31D2" w:rsidRPr="00F43E9C">
        <w:rPr>
          <w:rFonts w:ascii="Times New Roman" w:hAnsi="Times New Roman" w:cs="Times New Roman"/>
          <w:sz w:val="28"/>
          <w:szCs w:val="28"/>
        </w:rPr>
        <w:t>5</w:t>
      </w:r>
      <w:r w:rsidRPr="00F43E9C">
        <w:rPr>
          <w:rFonts w:ascii="Times New Roman" w:hAnsi="Times New Roman" w:cs="Times New Roman"/>
          <w:sz w:val="28"/>
          <w:szCs w:val="28"/>
        </w:rPr>
        <w:t xml:space="preserve">   № </w:t>
      </w:r>
      <w:r w:rsidR="00CA1D83">
        <w:rPr>
          <w:rFonts w:ascii="Times New Roman" w:hAnsi="Times New Roman" w:cs="Times New Roman"/>
          <w:sz w:val="28"/>
          <w:szCs w:val="28"/>
        </w:rPr>
        <w:t>240</w:t>
      </w:r>
    </w:p>
    <w:p w:rsidR="006D43E7" w:rsidRPr="00F43E9C" w:rsidRDefault="006D43E7" w:rsidP="00EC261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F43E9C">
        <w:rPr>
          <w:rFonts w:ascii="Times New Roman" w:hAnsi="Times New Roman" w:cs="Times New Roman"/>
          <w:b/>
          <w:i/>
          <w:sz w:val="24"/>
          <w:szCs w:val="28"/>
        </w:rPr>
        <w:t>с. Сямжа Вологодской области</w:t>
      </w:r>
    </w:p>
    <w:p w:rsidR="006D43E7" w:rsidRPr="00F43E9C" w:rsidRDefault="006D43E7" w:rsidP="00EC26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004B" w:rsidRPr="00C71A38" w:rsidRDefault="00C71A38" w:rsidP="00C71A38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4251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C71A38">
        <w:rPr>
          <w:rFonts w:ascii="Times New Roman" w:hAnsi="Times New Roman" w:cs="Times New Roman"/>
          <w:sz w:val="28"/>
          <w:szCs w:val="26"/>
        </w:rPr>
        <w:t xml:space="preserve">Об утверждении Положения о размерах и условиях осуществления выплат за наставничество работникам муниципальных учреждений </w:t>
      </w:r>
      <w:r>
        <w:rPr>
          <w:rFonts w:ascii="Times New Roman" w:hAnsi="Times New Roman" w:cs="Times New Roman"/>
          <w:sz w:val="28"/>
          <w:szCs w:val="26"/>
        </w:rPr>
        <w:t>Сямженского муниципального округа</w:t>
      </w:r>
    </w:p>
    <w:p w:rsidR="006D43E7" w:rsidRPr="00F43E9C" w:rsidRDefault="006D43E7" w:rsidP="00EC261E">
      <w:pPr>
        <w:tabs>
          <w:tab w:val="left" w:pos="4485"/>
        </w:tabs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3E7" w:rsidRPr="00C71A38" w:rsidRDefault="0021004B" w:rsidP="00EC26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A38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C71A38" w:rsidRPr="00C71A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1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A38" w:rsidRPr="00C71A38">
        <w:rPr>
          <w:rFonts w:ascii="Times New Roman" w:hAnsi="Times New Roman" w:cs="Times New Roman"/>
          <w:sz w:val="28"/>
          <w:szCs w:val="28"/>
        </w:rPr>
        <w:t xml:space="preserve">статьей 351.8 Трудового кодекса Российской Федерации, </w:t>
      </w:r>
      <w:r w:rsidR="00C71A38" w:rsidRPr="00C71A38">
        <w:rPr>
          <w:rStyle w:val="af1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C71A38" w:rsidRPr="00C71A38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</w:t>
      </w:r>
      <w:r w:rsidRPr="00C71A38">
        <w:rPr>
          <w:rFonts w:ascii="Times New Roman" w:hAnsi="Times New Roman" w:cs="Times New Roman"/>
          <w:bCs/>
          <w:sz w:val="28"/>
          <w:szCs w:val="28"/>
        </w:rPr>
        <w:t>,</w:t>
      </w:r>
      <w:r w:rsidR="00C71A38" w:rsidRPr="00C71A38">
        <w:rPr>
          <w:rFonts w:ascii="Times New Roman" w:hAnsi="Times New Roman" w:cs="Times New Roman"/>
          <w:bCs/>
          <w:sz w:val="28"/>
          <w:szCs w:val="28"/>
        </w:rPr>
        <w:t xml:space="preserve"> Уставом Сямженского муниципального округа,</w:t>
      </w:r>
      <w:r w:rsidRPr="00C71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3E7" w:rsidRPr="00C71A38">
        <w:rPr>
          <w:rFonts w:ascii="Times New Roman" w:eastAsia="Times New Roman" w:hAnsi="Times New Roman" w:cs="Times New Roman"/>
          <w:b/>
          <w:sz w:val="32"/>
          <w:szCs w:val="28"/>
        </w:rPr>
        <w:t>П</w:t>
      </w:r>
      <w:r w:rsidR="006D43E7" w:rsidRPr="00C71A38">
        <w:rPr>
          <w:rFonts w:ascii="Times New Roman" w:eastAsia="Times New Roman" w:hAnsi="Times New Roman" w:cs="Times New Roman"/>
          <w:b/>
          <w:bCs/>
          <w:sz w:val="32"/>
          <w:szCs w:val="28"/>
        </w:rPr>
        <w:t>ОСТАНОВЛЯЮ:</w:t>
      </w:r>
    </w:p>
    <w:p w:rsidR="006D43E7" w:rsidRPr="00F43E9C" w:rsidRDefault="006D43E7" w:rsidP="00EC261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43E7" w:rsidRDefault="006D43E7" w:rsidP="00EC26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3E9C">
        <w:rPr>
          <w:rFonts w:ascii="Times New Roman" w:hAnsi="Times New Roman" w:cs="Times New Roman"/>
          <w:sz w:val="28"/>
          <w:szCs w:val="28"/>
        </w:rPr>
        <w:t xml:space="preserve">1. </w:t>
      </w:r>
      <w:r w:rsidR="00C71A3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71A38" w:rsidRPr="00C71A38">
        <w:rPr>
          <w:rFonts w:ascii="Times New Roman" w:hAnsi="Times New Roman" w:cs="Times New Roman"/>
          <w:sz w:val="28"/>
          <w:szCs w:val="26"/>
        </w:rPr>
        <w:t>Положени</w:t>
      </w:r>
      <w:r w:rsidR="00C71A38">
        <w:rPr>
          <w:rFonts w:ascii="Times New Roman" w:hAnsi="Times New Roman" w:cs="Times New Roman"/>
          <w:sz w:val="28"/>
          <w:szCs w:val="26"/>
        </w:rPr>
        <w:t>е</w:t>
      </w:r>
      <w:r w:rsidR="00C71A38" w:rsidRPr="00C71A38">
        <w:rPr>
          <w:rFonts w:ascii="Times New Roman" w:hAnsi="Times New Roman" w:cs="Times New Roman"/>
          <w:sz w:val="28"/>
          <w:szCs w:val="26"/>
        </w:rPr>
        <w:t xml:space="preserve"> о размерах и условиях осуществления выплат за наставничество работникам муниципальных учреждений </w:t>
      </w:r>
      <w:r w:rsidR="00C71A38">
        <w:rPr>
          <w:rFonts w:ascii="Times New Roman" w:hAnsi="Times New Roman" w:cs="Times New Roman"/>
          <w:sz w:val="28"/>
          <w:szCs w:val="26"/>
        </w:rPr>
        <w:t>Сямженского муниципального округа согласно приложению к настоящему постановлению.</w:t>
      </w:r>
    </w:p>
    <w:p w:rsidR="00C71A38" w:rsidRPr="00C71A38" w:rsidRDefault="00C71A38" w:rsidP="00C7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A38">
        <w:rPr>
          <w:rFonts w:ascii="Times New Roman" w:hAnsi="Times New Roman" w:cs="Times New Roman"/>
          <w:sz w:val="28"/>
          <w:szCs w:val="28"/>
        </w:rPr>
        <w:t xml:space="preserve">2. Руководителям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Сямженского муниципального округа</w:t>
      </w:r>
      <w:r w:rsidRPr="00C71A38">
        <w:rPr>
          <w:rFonts w:ascii="Times New Roman" w:hAnsi="Times New Roman" w:cs="Times New Roman"/>
          <w:sz w:val="28"/>
          <w:szCs w:val="28"/>
        </w:rPr>
        <w:t xml:space="preserve"> руководствоваться настоящим постановлением при заключении трудового договора или дополнительного соглашения к трудовому договору с работником, которому поручается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1A38">
        <w:rPr>
          <w:rFonts w:ascii="Times New Roman" w:hAnsi="Times New Roman" w:cs="Times New Roman"/>
          <w:sz w:val="28"/>
          <w:szCs w:val="28"/>
        </w:rPr>
        <w:t xml:space="preserve"> по наставничеству.</w:t>
      </w:r>
    </w:p>
    <w:p w:rsidR="006D43E7" w:rsidRPr="00F43E9C" w:rsidRDefault="00C71A38" w:rsidP="00EC26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43E7" w:rsidRPr="00F43E9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49107C" w:rsidRPr="00F43E9C">
        <w:rPr>
          <w:rFonts w:ascii="Times New Roman" w:hAnsi="Times New Roman" w:cs="Times New Roman"/>
          <w:sz w:val="28"/>
          <w:szCs w:val="28"/>
        </w:rPr>
        <w:t>п</w:t>
      </w:r>
      <w:r w:rsidR="0099002F" w:rsidRPr="00F43E9C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6D43E7" w:rsidRPr="00F43E9C" w:rsidRDefault="00C71A38" w:rsidP="00EC261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43E7" w:rsidRPr="00F43E9C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Сямженского муниципального округа </w:t>
      </w:r>
      <w:r w:rsidR="006D43E7" w:rsidRPr="00F43E9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D43E7" w:rsidRPr="00F43E9C">
        <w:rPr>
          <w:rFonts w:ascii="Times New Roman" w:hAnsi="Times New Roman" w:cs="Times New Roman"/>
          <w:sz w:val="28"/>
          <w:szCs w:val="28"/>
        </w:rPr>
        <w:t>://35</w:t>
      </w:r>
      <w:r w:rsidR="006D43E7" w:rsidRPr="00F43E9C">
        <w:rPr>
          <w:rFonts w:ascii="Times New Roman" w:hAnsi="Times New Roman" w:cs="Times New Roman"/>
          <w:sz w:val="28"/>
          <w:szCs w:val="28"/>
          <w:lang w:val="en-US"/>
        </w:rPr>
        <w:t>syamzhenskij</w:t>
      </w:r>
      <w:r w:rsidR="006D43E7" w:rsidRPr="00F43E9C">
        <w:rPr>
          <w:rFonts w:ascii="Times New Roman" w:hAnsi="Times New Roman" w:cs="Times New Roman"/>
          <w:sz w:val="28"/>
          <w:szCs w:val="28"/>
        </w:rPr>
        <w:t>.</w:t>
      </w:r>
      <w:r w:rsidR="006D43E7" w:rsidRPr="00F43E9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6D43E7" w:rsidRPr="00F43E9C">
        <w:rPr>
          <w:rFonts w:ascii="Times New Roman" w:hAnsi="Times New Roman" w:cs="Times New Roman"/>
          <w:sz w:val="28"/>
          <w:szCs w:val="28"/>
        </w:rPr>
        <w:t>.</w:t>
      </w:r>
      <w:r w:rsidR="006D43E7" w:rsidRPr="00F43E9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D43E7" w:rsidRPr="00F43E9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6D43E7" w:rsidRPr="00F43E9C" w:rsidRDefault="006D43E7" w:rsidP="00EC261E">
      <w:pPr>
        <w:pStyle w:val="aa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A38">
        <w:rPr>
          <w:rFonts w:ascii="Times New Roman" w:hAnsi="Times New Roman" w:cs="Times New Roman"/>
          <w:sz w:val="28"/>
          <w:szCs w:val="28"/>
        </w:rPr>
        <w:t>5</w:t>
      </w:r>
      <w:r w:rsidRPr="00F43E9C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6D43E7" w:rsidRPr="00F43E9C" w:rsidRDefault="006D43E7" w:rsidP="00EC261E">
      <w:pPr>
        <w:pStyle w:val="a8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43E7" w:rsidRPr="00F43E9C" w:rsidRDefault="000B31D2" w:rsidP="00EC26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3E9C"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</w:t>
      </w:r>
      <w:r w:rsidRPr="00F43E9C">
        <w:rPr>
          <w:rFonts w:ascii="Times New Roman" w:hAnsi="Times New Roman" w:cs="Times New Roman"/>
          <w:sz w:val="28"/>
          <w:szCs w:val="28"/>
        </w:rPr>
        <w:tab/>
        <w:t xml:space="preserve">                                 С.Н. Лашков</w:t>
      </w:r>
    </w:p>
    <w:p w:rsidR="0021004B" w:rsidRPr="00F43E9C" w:rsidRDefault="0021004B" w:rsidP="00EC26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04B" w:rsidRPr="00F43E9C" w:rsidRDefault="0021004B" w:rsidP="00EC26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04B" w:rsidRPr="00F43E9C" w:rsidRDefault="0021004B" w:rsidP="00EC26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04B" w:rsidRPr="00F43E9C" w:rsidRDefault="0021004B" w:rsidP="00EC26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04B" w:rsidRPr="00F43E9C" w:rsidRDefault="0021004B" w:rsidP="00EC26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04B" w:rsidRDefault="0021004B" w:rsidP="00EC26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1A38" w:rsidRPr="00F43E9C" w:rsidRDefault="00C71A38" w:rsidP="00EC26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04B" w:rsidRPr="00F43E9C" w:rsidRDefault="0021004B" w:rsidP="00EC26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F43E9C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21004B" w:rsidRPr="00F43E9C" w:rsidRDefault="0021004B" w:rsidP="00EC26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F43E9C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21004B" w:rsidRPr="00F43E9C" w:rsidRDefault="0021004B" w:rsidP="00EC26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F43E9C">
        <w:rPr>
          <w:rFonts w:ascii="Times New Roman" w:hAnsi="Times New Roman" w:cs="Times New Roman"/>
          <w:sz w:val="28"/>
        </w:rPr>
        <w:t>Сямженского муниципального округа</w:t>
      </w:r>
    </w:p>
    <w:p w:rsidR="0021004B" w:rsidRPr="00F43E9C" w:rsidRDefault="0021004B" w:rsidP="00EC26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F43E9C">
        <w:rPr>
          <w:rFonts w:ascii="Times New Roman" w:hAnsi="Times New Roman" w:cs="Times New Roman"/>
          <w:sz w:val="28"/>
        </w:rPr>
        <w:t xml:space="preserve">от </w:t>
      </w:r>
      <w:r w:rsidR="000E5543">
        <w:rPr>
          <w:rFonts w:ascii="Times New Roman" w:hAnsi="Times New Roman" w:cs="Times New Roman"/>
          <w:sz w:val="28"/>
        </w:rPr>
        <w:t>21</w:t>
      </w:r>
      <w:r w:rsidRPr="00F43E9C">
        <w:rPr>
          <w:rFonts w:ascii="Times New Roman" w:hAnsi="Times New Roman" w:cs="Times New Roman"/>
          <w:sz w:val="28"/>
        </w:rPr>
        <w:t xml:space="preserve">.03.2025 № </w:t>
      </w:r>
      <w:r w:rsidR="000E5543">
        <w:rPr>
          <w:rFonts w:ascii="Times New Roman" w:hAnsi="Times New Roman" w:cs="Times New Roman"/>
          <w:sz w:val="28"/>
        </w:rPr>
        <w:t>240</w:t>
      </w:r>
    </w:p>
    <w:p w:rsidR="0021004B" w:rsidRPr="00F43E9C" w:rsidRDefault="0021004B" w:rsidP="00EC26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A38" w:rsidRDefault="00C71A38" w:rsidP="00C71A38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71A38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C71A3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размерах и условиях осуществления выплат за наставничество </w:t>
      </w:r>
    </w:p>
    <w:p w:rsidR="00C71A38" w:rsidRPr="00C71A38" w:rsidRDefault="00C71A38" w:rsidP="00C71A38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71A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работникам муниципальных учреждений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Сямженского муниципального округа</w:t>
      </w:r>
    </w:p>
    <w:p w:rsidR="00C71A38" w:rsidRDefault="00C71A38" w:rsidP="00C71A38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3"/>
    </w:p>
    <w:p w:rsidR="00C71A38" w:rsidRPr="00C71A38" w:rsidRDefault="00C71A38" w:rsidP="00C71A38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71A38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0"/>
    <w:p w:rsidR="00C71A38" w:rsidRPr="00C71A38" w:rsidRDefault="00C71A38" w:rsidP="00C71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A38" w:rsidRPr="00C71A38" w:rsidRDefault="00C71A38" w:rsidP="00C7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C71A38">
        <w:rPr>
          <w:rFonts w:ascii="Times New Roman" w:hAnsi="Times New Roman" w:cs="Times New Roman"/>
          <w:sz w:val="28"/>
          <w:szCs w:val="28"/>
        </w:rPr>
        <w:t xml:space="preserve">1.1. Настоящее положение о размерах и условиях осуществления выплат за наставничество работникам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Сямженского муниципального округа</w:t>
      </w:r>
      <w:r w:rsidRPr="00C71A38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на основании статьи 351.8 Трудового кодекса Российской Федерации.</w:t>
      </w:r>
    </w:p>
    <w:p w:rsidR="00C71A38" w:rsidRPr="00C71A38" w:rsidRDefault="00C71A38" w:rsidP="00C7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C71A38">
        <w:rPr>
          <w:rFonts w:ascii="Times New Roman" w:hAnsi="Times New Roman" w:cs="Times New Roman"/>
          <w:sz w:val="28"/>
          <w:szCs w:val="28"/>
        </w:rPr>
        <w:t xml:space="preserve">1.2. Настоящее Положение распространяет свое действие на все муниципальные учреждения, функции и полномочия учредителя которых осуществляет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1A3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Сямженского муниципального округа</w:t>
      </w:r>
      <w:r w:rsidRPr="00C71A38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C71A38">
        <w:rPr>
          <w:rFonts w:ascii="Times New Roman" w:hAnsi="Times New Roman" w:cs="Times New Roman"/>
          <w:sz w:val="28"/>
          <w:szCs w:val="28"/>
        </w:rPr>
        <w:t xml:space="preserve"> – учреждения, администрация).</w:t>
      </w:r>
    </w:p>
    <w:bookmarkEnd w:id="2"/>
    <w:p w:rsidR="00C71A38" w:rsidRPr="00C71A38" w:rsidRDefault="00C71A38" w:rsidP="00C71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A38" w:rsidRPr="00C71A38" w:rsidRDefault="00C71A38" w:rsidP="00C71A38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013"/>
      <w:r w:rsidRPr="00C71A38">
        <w:rPr>
          <w:rFonts w:ascii="Times New Roman" w:hAnsi="Times New Roman" w:cs="Times New Roman"/>
          <w:b w:val="0"/>
          <w:color w:val="auto"/>
          <w:sz w:val="28"/>
          <w:szCs w:val="28"/>
        </w:rPr>
        <w:t>2. Организация наставничества</w:t>
      </w:r>
    </w:p>
    <w:bookmarkEnd w:id="3"/>
    <w:p w:rsidR="00C71A38" w:rsidRPr="00C71A38" w:rsidRDefault="00C71A38" w:rsidP="00C71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A38" w:rsidRPr="00C71A38" w:rsidRDefault="00C71A38" w:rsidP="00C71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7"/>
      <w:r w:rsidRPr="00C71A38">
        <w:rPr>
          <w:rFonts w:ascii="Times New Roman" w:hAnsi="Times New Roman" w:cs="Times New Roman"/>
          <w:sz w:val="28"/>
          <w:szCs w:val="28"/>
        </w:rPr>
        <w:t>2.1. Целью наставничества является оказание помощи работникам учреждений в их профессиональном становлении, овладении необходимыми профессиональными знаниями и практическими навыками.</w:t>
      </w:r>
    </w:p>
    <w:p w:rsidR="00C71A38" w:rsidRPr="00C71A38" w:rsidRDefault="00C71A38" w:rsidP="00C71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A38">
        <w:rPr>
          <w:rFonts w:ascii="Times New Roman" w:hAnsi="Times New Roman" w:cs="Times New Roman"/>
          <w:sz w:val="28"/>
          <w:szCs w:val="28"/>
        </w:rPr>
        <w:t>2.2. Наставники должны подбираться из наиболее подготовленных работников учреждения, обладающих высокими профессиональными качествами, имеющих стабильные показатели в работе, способность и готовность делиться своим опытом, коммуникативные навыки и гибкость в общении.</w:t>
      </w:r>
    </w:p>
    <w:p w:rsidR="00C71A38" w:rsidRPr="00C71A38" w:rsidRDefault="00C71A38" w:rsidP="00C71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2"/>
      <w:bookmarkEnd w:id="4"/>
      <w:r w:rsidRPr="00C71A38">
        <w:rPr>
          <w:rFonts w:ascii="Times New Roman" w:hAnsi="Times New Roman" w:cs="Times New Roman"/>
          <w:sz w:val="28"/>
          <w:szCs w:val="28"/>
        </w:rPr>
        <w:t>2.3. Категории работников, в отношении которых может быть установлено наставничество, срок наставничества, иные организационные вопросы, связанные с наставничеством, регламентируются локальными нормативными актами учреждений.</w:t>
      </w:r>
    </w:p>
    <w:p w:rsidR="00C71A38" w:rsidRPr="00C71A38" w:rsidRDefault="00C71A38" w:rsidP="00C71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1"/>
      <w:bookmarkEnd w:id="5"/>
      <w:r w:rsidRPr="00C71A38">
        <w:rPr>
          <w:rFonts w:ascii="Times New Roman" w:hAnsi="Times New Roman" w:cs="Times New Roman"/>
          <w:sz w:val="28"/>
          <w:szCs w:val="28"/>
        </w:rPr>
        <w:t>2.4. Содержание, сроки и форма выполнения работы по наставничеству указываются в трудовом договоре или дополнительном соглашении к трудовому договору с работником, которому руководитель учреждения поручает работу по наставничеству.</w:t>
      </w:r>
    </w:p>
    <w:bookmarkEnd w:id="6"/>
    <w:p w:rsidR="00C71A38" w:rsidRPr="00C71A38" w:rsidRDefault="00C71A38" w:rsidP="00C71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A38" w:rsidRPr="00C71A38" w:rsidRDefault="00C71A38" w:rsidP="00C71A38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sub_1022"/>
      <w:r w:rsidRPr="00C71A38">
        <w:rPr>
          <w:rFonts w:ascii="Times New Roman" w:hAnsi="Times New Roman" w:cs="Times New Roman"/>
          <w:b w:val="0"/>
          <w:color w:val="auto"/>
          <w:sz w:val="28"/>
          <w:szCs w:val="28"/>
        </w:rPr>
        <w:t>3. Размеры и условия осуществления выплат за наставничество</w:t>
      </w:r>
    </w:p>
    <w:bookmarkEnd w:id="7"/>
    <w:p w:rsidR="00C71A38" w:rsidRPr="00C71A38" w:rsidRDefault="00C71A38" w:rsidP="00C71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A38" w:rsidRPr="00C71A38" w:rsidRDefault="00C71A38" w:rsidP="00C71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7"/>
      <w:r w:rsidRPr="00C71A38">
        <w:rPr>
          <w:rFonts w:ascii="Times New Roman" w:hAnsi="Times New Roman" w:cs="Times New Roman"/>
          <w:sz w:val="28"/>
          <w:szCs w:val="28"/>
        </w:rPr>
        <w:t>3.1. Показателями эффективности работы наставника являются:</w:t>
      </w:r>
    </w:p>
    <w:p w:rsidR="00C71A38" w:rsidRPr="00C71A38" w:rsidRDefault="00C71A38" w:rsidP="00C7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A38">
        <w:rPr>
          <w:rFonts w:ascii="Times New Roman" w:hAnsi="Times New Roman" w:cs="Times New Roman"/>
          <w:sz w:val="28"/>
          <w:szCs w:val="28"/>
        </w:rPr>
        <w:lastRenderedPageBreak/>
        <w:t>- овладение необходимыми профессиональными знаниями и практическими навыками работником, в отношении которого установлено наставничество;</w:t>
      </w:r>
    </w:p>
    <w:p w:rsidR="00C71A38" w:rsidRPr="00C71A38" w:rsidRDefault="00C71A38" w:rsidP="00C71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A38">
        <w:rPr>
          <w:rFonts w:ascii="Times New Roman" w:hAnsi="Times New Roman" w:cs="Times New Roman"/>
          <w:sz w:val="28"/>
          <w:szCs w:val="28"/>
        </w:rPr>
        <w:t>- качественное и своевременное выполнение поставленных целей и задач работником, в отношении которого установлено наставничество;</w:t>
      </w:r>
    </w:p>
    <w:p w:rsidR="00C71A38" w:rsidRPr="00C71A38" w:rsidRDefault="00C71A38" w:rsidP="00C71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A38">
        <w:rPr>
          <w:rFonts w:ascii="Times New Roman" w:hAnsi="Times New Roman" w:cs="Times New Roman"/>
          <w:sz w:val="28"/>
          <w:szCs w:val="28"/>
        </w:rPr>
        <w:t>- отсутствие дисциплинарных взысканий у работника в период наставничества.</w:t>
      </w:r>
    </w:p>
    <w:p w:rsidR="00C71A38" w:rsidRPr="00C71A38" w:rsidRDefault="00C71A38" w:rsidP="00C71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A38">
        <w:rPr>
          <w:rFonts w:ascii="Times New Roman" w:hAnsi="Times New Roman" w:cs="Times New Roman"/>
          <w:sz w:val="28"/>
          <w:szCs w:val="28"/>
        </w:rPr>
        <w:t>3.2. По результатам своей деятельности наставник составляет отчет. Работник, в отношении которого установлено наставничество, имеет право ознакомиться с отчетом и приложить к нему собственное мотивированное мнение о результатах своей работы в период наставничества.</w:t>
      </w:r>
    </w:p>
    <w:p w:rsidR="00C71A38" w:rsidRPr="00C71A38" w:rsidRDefault="00C71A38" w:rsidP="00C71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A38">
        <w:rPr>
          <w:rFonts w:ascii="Times New Roman" w:hAnsi="Times New Roman" w:cs="Times New Roman"/>
          <w:sz w:val="28"/>
          <w:szCs w:val="28"/>
        </w:rPr>
        <w:t>3.3. Наставническая деятельность по ее завершении оценивается руководителем учреждения на основе показателей эффективности, указанных в п. 3.1 настоящего Положения, а также документов, указанных в п. 3.2 настоящего Положения.</w:t>
      </w:r>
    </w:p>
    <w:p w:rsidR="00C71A38" w:rsidRPr="00C71A38" w:rsidRDefault="00C71A38" w:rsidP="00C71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A38">
        <w:rPr>
          <w:rFonts w:ascii="Times New Roman" w:hAnsi="Times New Roman" w:cs="Times New Roman"/>
          <w:sz w:val="28"/>
          <w:szCs w:val="28"/>
        </w:rPr>
        <w:t>3.4. За наставничество устанавливается доплата в размере от 5 % до 20 % к должностному окладу наставника. Конкретный размер доплаты определяется руководителем учреждения исходя из сложности, содержания и объема работы по наставничеству.</w:t>
      </w:r>
    </w:p>
    <w:p w:rsidR="00C71A38" w:rsidRPr="00C71A38" w:rsidRDefault="00C71A38" w:rsidP="00C71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A38">
        <w:rPr>
          <w:rFonts w:ascii="Times New Roman" w:hAnsi="Times New Roman" w:cs="Times New Roman"/>
          <w:sz w:val="28"/>
          <w:szCs w:val="28"/>
        </w:rPr>
        <w:t>3.5. В случае увольнения работника или его наставника до окончания периода наставничества, отсутствия работника или его наставника на рабочем месте в период наставничества (отпуск, больничный, иные причины) доплата за наставничество выплачивается пропорционально фактическому времени наставничества.</w:t>
      </w:r>
    </w:p>
    <w:p w:rsidR="00C71A38" w:rsidRPr="00C71A38" w:rsidRDefault="00C71A38" w:rsidP="00C71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A38">
        <w:rPr>
          <w:rFonts w:ascii="Times New Roman" w:hAnsi="Times New Roman" w:cs="Times New Roman"/>
          <w:sz w:val="28"/>
          <w:szCs w:val="28"/>
        </w:rPr>
        <w:t>3.6. В случае неудовлетворительной деятельности наставника, установленной по результатам ее оценки</w:t>
      </w:r>
      <w:r>
        <w:rPr>
          <w:rFonts w:ascii="Times New Roman" w:hAnsi="Times New Roman" w:cs="Times New Roman"/>
          <w:sz w:val="28"/>
          <w:szCs w:val="28"/>
        </w:rPr>
        <w:t>, проведенной в соответствии с п. 3.3 настоящего Положения</w:t>
      </w:r>
      <w:r w:rsidRPr="00C71A38">
        <w:rPr>
          <w:rFonts w:ascii="Times New Roman" w:hAnsi="Times New Roman" w:cs="Times New Roman"/>
          <w:sz w:val="28"/>
          <w:szCs w:val="28"/>
        </w:rPr>
        <w:t>, доплата за наставничество не выплачивается.</w:t>
      </w:r>
    </w:p>
    <w:bookmarkEnd w:id="8"/>
    <w:p w:rsidR="00C71A38" w:rsidRPr="00C71A38" w:rsidRDefault="00C71A38" w:rsidP="00C71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A38" w:rsidRPr="00C71A38" w:rsidRDefault="00C71A38" w:rsidP="00C71A38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1031"/>
      <w:r w:rsidRPr="00C71A38">
        <w:rPr>
          <w:rFonts w:ascii="Times New Roman" w:hAnsi="Times New Roman" w:cs="Times New Roman"/>
          <w:b w:val="0"/>
          <w:color w:val="auto"/>
          <w:sz w:val="28"/>
          <w:szCs w:val="28"/>
        </w:rPr>
        <w:t>4. Прочие положения</w:t>
      </w:r>
    </w:p>
    <w:bookmarkEnd w:id="9"/>
    <w:p w:rsidR="00C71A38" w:rsidRPr="00C71A38" w:rsidRDefault="00C71A38" w:rsidP="00C71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A38" w:rsidRPr="00C71A38" w:rsidRDefault="00C71A38" w:rsidP="00C7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3"/>
      <w:r w:rsidRPr="00C71A38">
        <w:rPr>
          <w:rFonts w:ascii="Times New Roman" w:hAnsi="Times New Roman" w:cs="Times New Roman"/>
          <w:sz w:val="28"/>
          <w:szCs w:val="28"/>
        </w:rPr>
        <w:t xml:space="preserve">4.1. </w:t>
      </w:r>
      <w:bookmarkEnd w:id="10"/>
      <w:r w:rsidRPr="00C71A38">
        <w:rPr>
          <w:rFonts w:ascii="Times New Roman" w:hAnsi="Times New Roman" w:cs="Times New Roman"/>
          <w:sz w:val="28"/>
          <w:szCs w:val="28"/>
        </w:rPr>
        <w:t>Настоящее Положение действует до его отмены либо до момента введения в действия нового положения.</w:t>
      </w:r>
    </w:p>
    <w:p w:rsidR="00C71A38" w:rsidRPr="00C71A38" w:rsidRDefault="00C71A38" w:rsidP="00C7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A38">
        <w:rPr>
          <w:rFonts w:ascii="Times New Roman" w:hAnsi="Times New Roman" w:cs="Times New Roman"/>
          <w:sz w:val="28"/>
          <w:szCs w:val="28"/>
        </w:rPr>
        <w:t>4.2. Все изменения и дополнения к настоящему Положению должны быть внесены соответствующим постановлением администрации.</w:t>
      </w:r>
    </w:p>
    <w:p w:rsidR="0021004B" w:rsidRPr="00F43E9C" w:rsidRDefault="0021004B" w:rsidP="00EC261E">
      <w:pPr>
        <w:spacing w:after="0" w:line="240" w:lineRule="auto"/>
        <w:contextualSpacing/>
      </w:pPr>
    </w:p>
    <w:sectPr w:rsidR="0021004B" w:rsidRPr="00F43E9C" w:rsidSect="002B7E2D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D24" w:rsidRDefault="00712D24" w:rsidP="002B7E2D">
      <w:pPr>
        <w:spacing w:after="0" w:line="240" w:lineRule="auto"/>
      </w:pPr>
      <w:r>
        <w:separator/>
      </w:r>
    </w:p>
  </w:endnote>
  <w:endnote w:type="continuationSeparator" w:id="1">
    <w:p w:rsidR="00712D24" w:rsidRDefault="00712D24" w:rsidP="002B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D24" w:rsidRDefault="00712D24" w:rsidP="002B7E2D">
      <w:pPr>
        <w:spacing w:after="0" w:line="240" w:lineRule="auto"/>
      </w:pPr>
      <w:r>
        <w:separator/>
      </w:r>
    </w:p>
  </w:footnote>
  <w:footnote w:type="continuationSeparator" w:id="1">
    <w:p w:rsidR="00712D24" w:rsidRDefault="00712D24" w:rsidP="002B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6071"/>
      <w:docPartObj>
        <w:docPartGallery w:val="Page Numbers (Top of Page)"/>
        <w:docPartUnique/>
      </w:docPartObj>
    </w:sdtPr>
    <w:sdtContent>
      <w:p w:rsidR="00F70341" w:rsidRDefault="00ED7996">
        <w:pPr>
          <w:pStyle w:val="ad"/>
          <w:jc w:val="center"/>
        </w:pPr>
        <w:r w:rsidRPr="002B7E2D">
          <w:rPr>
            <w:rFonts w:ascii="Times New Roman" w:hAnsi="Times New Roman" w:cs="Times New Roman"/>
            <w:sz w:val="24"/>
          </w:rPr>
          <w:fldChar w:fldCharType="begin"/>
        </w:r>
        <w:r w:rsidR="00F70341" w:rsidRPr="002B7E2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B7E2D">
          <w:rPr>
            <w:rFonts w:ascii="Times New Roman" w:hAnsi="Times New Roman" w:cs="Times New Roman"/>
            <w:sz w:val="24"/>
          </w:rPr>
          <w:fldChar w:fldCharType="separate"/>
        </w:r>
        <w:r w:rsidR="000E5543">
          <w:rPr>
            <w:rFonts w:ascii="Times New Roman" w:hAnsi="Times New Roman" w:cs="Times New Roman"/>
            <w:noProof/>
            <w:sz w:val="24"/>
          </w:rPr>
          <w:t>3</w:t>
        </w:r>
        <w:r w:rsidRPr="002B7E2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70341" w:rsidRDefault="00F70341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43E7"/>
    <w:rsid w:val="000432C9"/>
    <w:rsid w:val="00067F8D"/>
    <w:rsid w:val="000A6053"/>
    <w:rsid w:val="000B226D"/>
    <w:rsid w:val="000B31D2"/>
    <w:rsid w:val="000E5543"/>
    <w:rsid w:val="00202BB4"/>
    <w:rsid w:val="0021004B"/>
    <w:rsid w:val="002B7E2D"/>
    <w:rsid w:val="00311A76"/>
    <w:rsid w:val="00316A66"/>
    <w:rsid w:val="00382FFE"/>
    <w:rsid w:val="003A6C7F"/>
    <w:rsid w:val="003C5C5B"/>
    <w:rsid w:val="003E0D8F"/>
    <w:rsid w:val="003E1E30"/>
    <w:rsid w:val="0049107C"/>
    <w:rsid w:val="004A4959"/>
    <w:rsid w:val="004F4EF0"/>
    <w:rsid w:val="005963A2"/>
    <w:rsid w:val="005B6F47"/>
    <w:rsid w:val="006514A6"/>
    <w:rsid w:val="00696C50"/>
    <w:rsid w:val="006C465A"/>
    <w:rsid w:val="006D43E7"/>
    <w:rsid w:val="0071050D"/>
    <w:rsid w:val="00712D24"/>
    <w:rsid w:val="007324EA"/>
    <w:rsid w:val="00743249"/>
    <w:rsid w:val="009142DB"/>
    <w:rsid w:val="0099002F"/>
    <w:rsid w:val="009C2611"/>
    <w:rsid w:val="009E0758"/>
    <w:rsid w:val="00A108D6"/>
    <w:rsid w:val="00B96E7C"/>
    <w:rsid w:val="00C37584"/>
    <w:rsid w:val="00C71A38"/>
    <w:rsid w:val="00CA1D83"/>
    <w:rsid w:val="00CB4747"/>
    <w:rsid w:val="00CC6984"/>
    <w:rsid w:val="00CE47B8"/>
    <w:rsid w:val="00D8496E"/>
    <w:rsid w:val="00DF6442"/>
    <w:rsid w:val="00E46186"/>
    <w:rsid w:val="00EC261E"/>
    <w:rsid w:val="00ED6BF9"/>
    <w:rsid w:val="00ED7996"/>
    <w:rsid w:val="00F43E9C"/>
    <w:rsid w:val="00F70341"/>
    <w:rsid w:val="00F84C9C"/>
    <w:rsid w:val="00FB06D5"/>
    <w:rsid w:val="00FF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6E"/>
  </w:style>
  <w:style w:type="paragraph" w:styleId="1">
    <w:name w:val="heading 1"/>
    <w:basedOn w:val="a"/>
    <w:next w:val="a"/>
    <w:link w:val="10"/>
    <w:uiPriority w:val="99"/>
    <w:qFormat/>
    <w:rsid w:val="00C71A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43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a4">
    <w:name w:val="Название Знак"/>
    <w:basedOn w:val="a0"/>
    <w:link w:val="a3"/>
    <w:rsid w:val="006D43E7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3E7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6D43E7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6D43E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D43E7"/>
  </w:style>
  <w:style w:type="paragraph" w:styleId="aa">
    <w:name w:val="Plain Text"/>
    <w:basedOn w:val="a"/>
    <w:link w:val="ab"/>
    <w:rsid w:val="006D43E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6D43E7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D43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rsid w:val="002B7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B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E2D"/>
  </w:style>
  <w:style w:type="paragraph" w:styleId="af">
    <w:name w:val="footer"/>
    <w:basedOn w:val="a"/>
    <w:link w:val="af0"/>
    <w:uiPriority w:val="99"/>
    <w:semiHidden/>
    <w:unhideWhenUsed/>
    <w:rsid w:val="002B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B7E2D"/>
  </w:style>
  <w:style w:type="character" w:customStyle="1" w:styleId="af1">
    <w:name w:val="Гипертекстовая ссылка"/>
    <w:uiPriority w:val="99"/>
    <w:rsid w:val="00C71A3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71A38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2024-06-14T06:00:00Z</cp:lastPrinted>
  <dcterms:created xsi:type="dcterms:W3CDTF">2024-06-14T05:52:00Z</dcterms:created>
  <dcterms:modified xsi:type="dcterms:W3CDTF">2025-03-21T06:16:00Z</dcterms:modified>
</cp:coreProperties>
</file>